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3B6" w:rsidRPr="006A6D95" w:rsidRDefault="00E213B6" w:rsidP="00E213B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załącznik do umowy </w:t>
      </w:r>
    </w:p>
    <w:p w:rsidR="00E213B6" w:rsidRPr="006A6D95" w:rsidRDefault="00E213B6" w:rsidP="00E213B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bCs/>
          <w:sz w:val="24"/>
          <w:szCs w:val="24"/>
        </w:rPr>
        <w:t>Dotyczy:</w:t>
      </w:r>
      <w:r w:rsidRPr="006A6D95">
        <w:rPr>
          <w:rFonts w:ascii="Times New Roman" w:hAnsi="Times New Roman"/>
          <w:b/>
          <w:sz w:val="24"/>
          <w:szCs w:val="24"/>
        </w:rPr>
        <w:t xml:space="preserve"> dostawa </w:t>
      </w:r>
      <w:r w:rsidR="00E24B5D">
        <w:rPr>
          <w:rFonts w:ascii="Times New Roman" w:hAnsi="Times New Roman"/>
          <w:b/>
          <w:sz w:val="24"/>
          <w:szCs w:val="24"/>
        </w:rPr>
        <w:t>jajek</w:t>
      </w:r>
    </w:p>
    <w:p w:rsidR="00E213B6" w:rsidRPr="006A6D95" w:rsidRDefault="00E213B6" w:rsidP="00E213B6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C5676E" w:rsidRPr="006A6D95" w:rsidRDefault="00E213B6" w:rsidP="00E213B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Szczegółowy zakres zamówienia wraz z cenami jednostkowymi: </w:t>
      </w:r>
    </w:p>
    <w:p w:rsidR="00C5676E" w:rsidRDefault="00C5676E" w:rsidP="00E213B6">
      <w:pPr>
        <w:pStyle w:val="Zwykytekst"/>
        <w:rPr>
          <w:rFonts w:ascii="Times New Roman" w:hAnsi="Times New Roman"/>
          <w:b/>
          <w:sz w:val="24"/>
          <w:szCs w:val="24"/>
        </w:rPr>
      </w:pPr>
    </w:p>
    <w:tbl>
      <w:tblPr>
        <w:tblW w:w="11491" w:type="dxa"/>
        <w:tblInd w:w="9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1337"/>
        <w:gridCol w:w="2268"/>
        <w:gridCol w:w="709"/>
        <w:gridCol w:w="1275"/>
        <w:gridCol w:w="1386"/>
        <w:gridCol w:w="1660"/>
        <w:gridCol w:w="1033"/>
        <w:gridCol w:w="1426"/>
      </w:tblGrid>
      <w:tr w:rsidR="009C7DD4" w:rsidRPr="009C7DD4" w:rsidTr="00916FFC">
        <w:trPr>
          <w:trHeight w:val="123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Nazw produktu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Wymogi Zamawiającego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Ilość szacunkowa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Cena jednostkowa (1 </w:t>
            </w:r>
            <w:proofErr w:type="spellStart"/>
            <w:r w:rsidRPr="009C7D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9C7D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) netto w zł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Wartość netto w złotych</w:t>
            </w:r>
          </w:p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(kolumna 5 x 6)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Stawka podatku VAT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  <w:t>Wartość brutto ( kolumna 7x8)</w:t>
            </w:r>
          </w:p>
        </w:tc>
      </w:tr>
      <w:tr w:rsidR="009C7DD4" w:rsidRPr="009C7DD4" w:rsidTr="00916FFC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</w:tr>
      <w:tr w:rsidR="009C7DD4" w:rsidRPr="009C7DD4" w:rsidTr="00916FFC">
        <w:trPr>
          <w:trHeight w:val="300"/>
        </w:trPr>
        <w:tc>
          <w:tcPr>
            <w:tcW w:w="114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D4" w:rsidRPr="009C7DD4" w:rsidRDefault="009C7DD4" w:rsidP="009C7D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JAJKA</w:t>
            </w:r>
          </w:p>
        </w:tc>
      </w:tr>
      <w:tr w:rsidR="009C7DD4" w:rsidRPr="009C7DD4" w:rsidTr="00916FFC">
        <w:trPr>
          <w:trHeight w:val="6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D4" w:rsidRPr="009C7DD4" w:rsidRDefault="009C7DD4" w:rsidP="009C7D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D4" w:rsidRPr="009C7DD4" w:rsidRDefault="009C7DD4" w:rsidP="009C7D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>Jajka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4" w:rsidRPr="009C7DD4" w:rsidRDefault="009C7DD4" w:rsidP="009C7D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>Naświetlane</w:t>
            </w:r>
          </w:p>
          <w:p w:rsidR="009C7DD4" w:rsidRPr="009C7DD4" w:rsidRDefault="009C7DD4" w:rsidP="009C7D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- </w:t>
            </w:r>
            <w:proofErr w:type="spellStart"/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>kl</w:t>
            </w:r>
            <w:proofErr w:type="spellEnd"/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l, rozmiar L,</w:t>
            </w:r>
          </w:p>
          <w:p w:rsidR="009C7DD4" w:rsidRPr="009C7DD4" w:rsidRDefault="009C7DD4" w:rsidP="009C7D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- </w:t>
            </w:r>
            <w:r w:rsidRPr="009C7DD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waga powyżej 63 g</w:t>
            </w:r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DD4" w:rsidRPr="009C7DD4" w:rsidRDefault="009C7DD4" w:rsidP="009C7D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7DD4" w:rsidRPr="009C7DD4" w:rsidRDefault="009C7DD4" w:rsidP="001051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9C7DD4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="001051BF">
              <w:rPr>
                <w:rFonts w:ascii="Calibri" w:eastAsia="Times New Roman" w:hAnsi="Calibri" w:cs="Calibri"/>
                <w:color w:val="000000"/>
                <w:lang w:eastAsia="pl-PL"/>
              </w:rPr>
              <w:t>0 100</w:t>
            </w:r>
            <w:bookmarkStart w:id="0" w:name="_GoBack"/>
            <w:bookmarkEnd w:id="0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DD4" w:rsidRPr="009C7DD4" w:rsidRDefault="009C7DD4" w:rsidP="009C7D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DD4" w:rsidRPr="009C7DD4" w:rsidRDefault="009C7DD4" w:rsidP="009C7D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DD4" w:rsidRPr="009C7DD4" w:rsidRDefault="009C7DD4" w:rsidP="009C7D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DD4" w:rsidRPr="009C7DD4" w:rsidRDefault="009C7DD4" w:rsidP="009C7D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C5676E" w:rsidRDefault="00C5676E" w:rsidP="00E213B6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E213B6" w:rsidRPr="006A6D95" w:rsidRDefault="00E213B6" w:rsidP="00E213B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……………………………………………… VAT: ……………………..…..…………………………………. </w:t>
      </w:r>
    </w:p>
    <w:p w:rsidR="00E213B6" w:rsidRPr="006A6D95" w:rsidRDefault="00E213B6" w:rsidP="00E213B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Wartość pakietu brutto </w:t>
      </w:r>
    </w:p>
    <w:p w:rsidR="00E213B6" w:rsidRPr="006A6D95" w:rsidRDefault="00E213B6" w:rsidP="00E213B6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E213B6" w:rsidRPr="006A6D95" w:rsidRDefault="00E213B6" w:rsidP="00E213B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……………………………………………..… Słownie: ……….……………..……………………………………... </w:t>
      </w:r>
    </w:p>
    <w:p w:rsidR="0055222C" w:rsidRDefault="0055222C"/>
    <w:sectPr w:rsidR="0055222C" w:rsidSect="00EE05FB">
      <w:pgSz w:w="16838" w:h="11906" w:orient="landscape"/>
      <w:pgMar w:top="567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213B6"/>
    <w:rsid w:val="001051BF"/>
    <w:rsid w:val="00125BF6"/>
    <w:rsid w:val="00127324"/>
    <w:rsid w:val="0015602B"/>
    <w:rsid w:val="00180623"/>
    <w:rsid w:val="00227DA7"/>
    <w:rsid w:val="005175AC"/>
    <w:rsid w:val="0055222C"/>
    <w:rsid w:val="00622B76"/>
    <w:rsid w:val="008E148D"/>
    <w:rsid w:val="009055F3"/>
    <w:rsid w:val="009C7DD4"/>
    <w:rsid w:val="00A6665D"/>
    <w:rsid w:val="00AB2599"/>
    <w:rsid w:val="00B37139"/>
    <w:rsid w:val="00B37672"/>
    <w:rsid w:val="00BB3C74"/>
    <w:rsid w:val="00C27A73"/>
    <w:rsid w:val="00C5676E"/>
    <w:rsid w:val="00D712E9"/>
    <w:rsid w:val="00DF2638"/>
    <w:rsid w:val="00E213B6"/>
    <w:rsid w:val="00E24B5D"/>
    <w:rsid w:val="00E44B8A"/>
    <w:rsid w:val="00EC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E6769A-AB83-43B6-A37A-4618A578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22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E213B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213B6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459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Edyta</cp:lastModifiedBy>
  <cp:revision>13</cp:revision>
  <dcterms:created xsi:type="dcterms:W3CDTF">2013-12-30T11:43:00Z</dcterms:created>
  <dcterms:modified xsi:type="dcterms:W3CDTF">2020-02-12T11:31:00Z</dcterms:modified>
</cp:coreProperties>
</file>